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CE08" w14:textId="77777777" w:rsidR="00B37CC1" w:rsidRDefault="003A178F">
      <w:pPr>
        <w:spacing w:after="225" w:line="216" w:lineRule="auto"/>
        <w:ind w:right="0" w:firstLine="0"/>
        <w:jc w:val="center"/>
      </w:pPr>
      <w:r>
        <w:rPr>
          <w:sz w:val="34"/>
        </w:rPr>
        <w:t>UCHWAŁA NR LX/354/2023 RADY GMINY ŁĘKAWICA</w:t>
      </w:r>
    </w:p>
    <w:p w14:paraId="0C17F255" w14:textId="77777777" w:rsidR="00B37CC1" w:rsidRDefault="003A178F">
      <w:pPr>
        <w:spacing w:after="0" w:line="259" w:lineRule="auto"/>
        <w:ind w:firstLine="0"/>
        <w:jc w:val="center"/>
      </w:pPr>
      <w:r>
        <w:t>z dnia 30 listopada 2023 r.</w:t>
      </w:r>
    </w:p>
    <w:p w14:paraId="0DB8702A" w14:textId="77777777" w:rsidR="00B37CC1" w:rsidRDefault="00B37CC1">
      <w:pPr>
        <w:sectPr w:rsidR="00B37CC1">
          <w:footerReference w:type="even" r:id="rId6"/>
          <w:footerReference w:type="default" r:id="rId7"/>
          <w:footerReference w:type="first" r:id="rId8"/>
          <w:type w:val="continuous"/>
          <w:pgSz w:w="11900" w:h="16840"/>
          <w:pgMar w:top="1070" w:right="4175" w:bottom="481" w:left="4154" w:header="708" w:footer="708" w:gutter="0"/>
          <w:cols w:space="708"/>
        </w:sectPr>
      </w:pPr>
    </w:p>
    <w:p w14:paraId="77B3A118" w14:textId="77777777" w:rsidR="00B37CC1" w:rsidRDefault="003A178F">
      <w:pPr>
        <w:pStyle w:val="Nagwek1"/>
        <w:spacing w:after="92"/>
        <w:ind w:left="172"/>
      </w:pPr>
      <w:r>
        <w:t>w sprawie wystąpienia z petycją o podjęcie inicjatywy ustawodawczej w zakresie nowelizacji ustawy z dnia 16 czerwca 2023 r. o zmianie ustawy — Prawo geologiczne i górnicze oraz niektórych innych ustaw</w:t>
      </w:r>
    </w:p>
    <w:p w14:paraId="41380B82" w14:textId="77777777" w:rsidR="00B37CC1" w:rsidRDefault="003A178F">
      <w:pPr>
        <w:spacing w:after="89" w:line="218" w:lineRule="auto"/>
        <w:ind w:left="165" w:right="0" w:firstLine="237"/>
      </w:pPr>
      <w:r>
        <w:rPr>
          <w:sz w:val="30"/>
        </w:rPr>
        <w:t>Na podstawie art. 18 ust. 1 ustawy z dnia 8 marca 1990 roku o samorządzie gminnym (</w:t>
      </w:r>
      <w:proofErr w:type="spellStart"/>
      <w:r>
        <w:rPr>
          <w:sz w:val="30"/>
        </w:rPr>
        <w:t>t.j</w:t>
      </w:r>
      <w:proofErr w:type="spellEnd"/>
      <w:r>
        <w:rPr>
          <w:sz w:val="30"/>
        </w:rPr>
        <w:t>. Dz. U. z 2023 r., poz. 40 z późn.zm.) w związku z art. 2 ust. 1, ust. 2 pkt 1 ustawy z dnia 11 lipca 2014 r. o petycjach (</w:t>
      </w:r>
      <w:proofErr w:type="spellStart"/>
      <w:r>
        <w:rPr>
          <w:sz w:val="30"/>
        </w:rPr>
        <w:t>t.j</w:t>
      </w:r>
      <w:proofErr w:type="spellEnd"/>
      <w:r>
        <w:rPr>
          <w:sz w:val="30"/>
        </w:rPr>
        <w:t>. Dz.U. z 2018 r., poz. 870) Rada Gminy Łękawica uchwala, co następuje:</w:t>
      </w:r>
    </w:p>
    <w:p w14:paraId="1E1E4263" w14:textId="4994DAF6" w:rsidR="00B37CC1" w:rsidRDefault="003A178F">
      <w:pPr>
        <w:ind w:left="172" w:right="28" w:firstLine="345"/>
      </w:pPr>
      <w:r>
        <w:t>S 1. 1. Występuje się do Prezydenta Rzeczypospolitej Polskiej, Senatu Rzeczypospolitej Polskiej, posłów z okręgu wyborczego numer 27 w wyborach do Sejmu w 2023 r. i Rady Ministrów z petycją o podjęcie inicjatywy ustawodawczej w zakresie nowelizacji ustawy z dnia 16 czerwca 2023 r. o zmianie ustawy Prawo geologiczne i górnicze oraz niektórych innych ustaw w zakresie w jakim dopuszcza możliwość uznania złóż za strategiczne bez udziału gminy na obszarze, której one występują i dopuszczającym możliwość wykorzys</w:t>
      </w:r>
      <w:r>
        <w:t>tania górotworów</w:t>
      </w:r>
      <w:r>
        <w:t xml:space="preserve"> pod powierzchnią gminy dla magazynowania sprężonego C02 wraz z domieszkami.</w:t>
      </w:r>
    </w:p>
    <w:p w14:paraId="09E5805F" w14:textId="77777777" w:rsidR="00B37CC1" w:rsidRDefault="003A178F">
      <w:pPr>
        <w:spacing w:after="62" w:line="218" w:lineRule="auto"/>
        <w:ind w:left="489" w:right="0" w:firstLine="4"/>
      </w:pPr>
      <w:r>
        <w:rPr>
          <w:sz w:val="30"/>
        </w:rPr>
        <w:t>2. Treść petycji stanowi załącznik do niniejszej uchwały.</w:t>
      </w:r>
    </w:p>
    <w:p w14:paraId="447A7D06" w14:textId="77777777" w:rsidR="00B37CC1" w:rsidRDefault="003A178F">
      <w:pPr>
        <w:ind w:left="489" w:right="28" w:firstLine="0"/>
      </w:pPr>
      <w:r>
        <w:t>S 2. Wykonanie uchwały powierza się Wójtowi Gminy Łękawica.</w:t>
      </w:r>
    </w:p>
    <w:p w14:paraId="2A1B3815" w14:textId="77777777" w:rsidR="00B37CC1" w:rsidRDefault="003A178F">
      <w:pPr>
        <w:spacing w:after="5223"/>
        <w:ind w:left="489" w:right="28" w:firstLine="0"/>
      </w:pPr>
      <w:r>
        <w:t>S 3. Uchwała wchodzi w życie z dniem podjęcia.</w:t>
      </w:r>
    </w:p>
    <w:p w14:paraId="71433C7E" w14:textId="77777777" w:rsidR="00B37CC1" w:rsidRDefault="003A178F">
      <w:pPr>
        <w:spacing w:after="50" w:line="259" w:lineRule="auto"/>
        <w:ind w:left="5713" w:right="0" w:firstLine="0"/>
        <w:jc w:val="left"/>
      </w:pPr>
      <w:r>
        <w:rPr>
          <w:noProof/>
          <w:sz w:val="22"/>
        </w:rPr>
        <mc:AlternateContent>
          <mc:Choice Requires="wpg">
            <w:drawing>
              <wp:inline distT="0" distB="0" distL="0" distR="0" wp14:anchorId="47D0B4AD" wp14:editId="2CB03DCB">
                <wp:extent cx="2464076" cy="9124"/>
                <wp:effectExtent l="0" t="0" r="0" b="0"/>
                <wp:docPr id="18042" name="Group 18042"/>
                <wp:cNvGraphicFramePr/>
                <a:graphic xmlns:a="http://schemas.openxmlformats.org/drawingml/2006/main">
                  <a:graphicData uri="http://schemas.microsoft.com/office/word/2010/wordprocessingGroup">
                    <wpg:wgp>
                      <wpg:cNvGrpSpPr/>
                      <wpg:grpSpPr>
                        <a:xfrm>
                          <a:off x="0" y="0"/>
                          <a:ext cx="2464076" cy="9124"/>
                          <a:chOff x="0" y="0"/>
                          <a:chExt cx="2464076" cy="9124"/>
                        </a:xfrm>
                      </wpg:grpSpPr>
                      <wps:wsp>
                        <wps:cNvPr id="18041" name="Shape 18041"/>
                        <wps:cNvSpPr/>
                        <wps:spPr>
                          <a:xfrm>
                            <a:off x="0" y="0"/>
                            <a:ext cx="2464076" cy="9124"/>
                          </a:xfrm>
                          <a:custGeom>
                            <a:avLst/>
                            <a:gdLst/>
                            <a:ahLst/>
                            <a:cxnLst/>
                            <a:rect l="0" t="0" r="0" b="0"/>
                            <a:pathLst>
                              <a:path w="2464076" h="9124">
                                <a:moveTo>
                                  <a:pt x="0" y="4563"/>
                                </a:moveTo>
                                <a:lnTo>
                                  <a:pt x="2464076" y="4563"/>
                                </a:lnTo>
                              </a:path>
                            </a:pathLst>
                          </a:custGeom>
                          <a:ln w="912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8042" style="width:194.022pt;height:0.718445pt;mso-position-horizontal-relative:char;mso-position-vertical-relative:line" coordsize="24640,91">
                <v:shape id="Shape 18041" style="position:absolute;width:24640;height:91;left:0;top:0;" coordsize="2464076,9124" path="m0,4563l2464076,4563">
                  <v:stroke weight="0.718445pt" endcap="flat" joinstyle="miter" miterlimit="1" on="true" color="#000000"/>
                  <v:fill on="false" color="#000000"/>
                </v:shape>
              </v:group>
            </w:pict>
          </mc:Fallback>
        </mc:AlternateContent>
      </w:r>
    </w:p>
    <w:p w14:paraId="3B7496D3" w14:textId="77777777" w:rsidR="00B37CC1" w:rsidRDefault="003A178F">
      <w:pPr>
        <w:spacing w:after="0" w:line="259" w:lineRule="auto"/>
        <w:ind w:right="29" w:firstLine="0"/>
        <w:jc w:val="right"/>
      </w:pPr>
      <w:r>
        <w:rPr>
          <w:sz w:val="20"/>
        </w:rPr>
        <w:t>1</w:t>
      </w:r>
    </w:p>
    <w:p w14:paraId="2C7BBACF" w14:textId="77777777" w:rsidR="003A178F" w:rsidRDefault="003A178F">
      <w:pPr>
        <w:spacing w:after="0" w:line="259" w:lineRule="auto"/>
        <w:ind w:right="0" w:firstLine="0"/>
        <w:jc w:val="left"/>
        <w:rPr>
          <w:sz w:val="26"/>
        </w:rPr>
      </w:pPr>
    </w:p>
    <w:p w14:paraId="06AC7409" w14:textId="77777777" w:rsidR="003A178F" w:rsidRDefault="003A178F">
      <w:pPr>
        <w:spacing w:after="0" w:line="259" w:lineRule="auto"/>
        <w:ind w:right="0" w:firstLine="0"/>
        <w:jc w:val="left"/>
        <w:rPr>
          <w:sz w:val="26"/>
        </w:rPr>
      </w:pPr>
    </w:p>
    <w:p w14:paraId="02CAE99C" w14:textId="21BA6474" w:rsidR="00B37CC1" w:rsidRDefault="003A178F">
      <w:pPr>
        <w:spacing w:after="0" w:line="259" w:lineRule="auto"/>
        <w:ind w:right="0" w:firstLine="0"/>
        <w:jc w:val="left"/>
      </w:pPr>
      <w:r>
        <w:rPr>
          <w:sz w:val="26"/>
        </w:rPr>
        <w:lastRenderedPageBreak/>
        <w:t>RADA GMINY ŁĘKAWICA</w:t>
      </w:r>
    </w:p>
    <w:p w14:paraId="3D70A7B1" w14:textId="69B847DE" w:rsidR="00B37CC1" w:rsidRDefault="003A178F">
      <w:pPr>
        <w:spacing w:after="0" w:line="259" w:lineRule="auto"/>
        <w:ind w:left="525" w:right="0" w:firstLine="0"/>
        <w:jc w:val="left"/>
      </w:pPr>
      <w:r>
        <w:rPr>
          <w:sz w:val="24"/>
        </w:rPr>
        <w:t>Ul. Wspól</w:t>
      </w:r>
      <w:r>
        <w:rPr>
          <w:sz w:val="24"/>
        </w:rPr>
        <w:t>na 24</w:t>
      </w:r>
    </w:p>
    <w:p w14:paraId="25DDF69D" w14:textId="77777777" w:rsidR="00B37CC1" w:rsidRDefault="003A178F">
      <w:pPr>
        <w:ind w:left="172" w:right="28" w:firstLine="0"/>
      </w:pPr>
      <w:r>
        <w:t>34-321 ŁĘKAWICA</w:t>
      </w:r>
    </w:p>
    <w:p w14:paraId="4F4AB030" w14:textId="66061793" w:rsidR="00B37CC1" w:rsidRDefault="003A178F">
      <w:pPr>
        <w:spacing w:after="0" w:line="259" w:lineRule="auto"/>
        <w:ind w:left="96" w:right="7243" w:hanging="10"/>
        <w:jc w:val="left"/>
      </w:pPr>
      <w:r>
        <w:rPr>
          <w:sz w:val="20"/>
        </w:rPr>
        <w:t>Pow.</w:t>
      </w:r>
      <w:r>
        <w:rPr>
          <w:sz w:val="20"/>
        </w:rPr>
        <w:t>. żywiecki</w:t>
      </w:r>
      <w:r>
        <w:rPr>
          <w:sz w:val="20"/>
        </w:rPr>
        <w:t>- woj.ślaskie</w:t>
      </w:r>
    </w:p>
    <w:p w14:paraId="7F560264" w14:textId="77777777" w:rsidR="00B37CC1" w:rsidRDefault="003A178F">
      <w:pPr>
        <w:spacing w:after="214" w:line="259" w:lineRule="auto"/>
        <w:ind w:left="2005" w:right="0" w:firstLine="0"/>
        <w:jc w:val="left"/>
      </w:pPr>
      <w:r>
        <w:rPr>
          <w:noProof/>
        </w:rPr>
        <w:drawing>
          <wp:inline distT="0" distB="0" distL="0" distR="0" wp14:anchorId="003F72A3" wp14:editId="1D1D7B2F">
            <wp:extent cx="219029" cy="77554"/>
            <wp:effectExtent l="0" t="0" r="0" b="0"/>
            <wp:docPr id="18043" name="Picture 18043"/>
            <wp:cNvGraphicFramePr/>
            <a:graphic xmlns:a="http://schemas.openxmlformats.org/drawingml/2006/main">
              <a:graphicData uri="http://schemas.openxmlformats.org/drawingml/2006/picture">
                <pic:pic xmlns:pic="http://schemas.openxmlformats.org/drawingml/2006/picture">
                  <pic:nvPicPr>
                    <pic:cNvPr id="18043" name="Picture 18043"/>
                    <pic:cNvPicPr/>
                  </pic:nvPicPr>
                  <pic:blipFill>
                    <a:blip r:embed="rId9"/>
                    <a:stretch>
                      <a:fillRect/>
                    </a:stretch>
                  </pic:blipFill>
                  <pic:spPr>
                    <a:xfrm>
                      <a:off x="0" y="0"/>
                      <a:ext cx="219029" cy="77554"/>
                    </a:xfrm>
                    <a:prstGeom prst="rect">
                      <a:avLst/>
                    </a:prstGeom>
                  </pic:spPr>
                </pic:pic>
              </a:graphicData>
            </a:graphic>
          </wp:inline>
        </w:drawing>
      </w:r>
    </w:p>
    <w:p w14:paraId="21A6B82E" w14:textId="77777777" w:rsidR="00B37CC1" w:rsidRDefault="003A178F">
      <w:pPr>
        <w:spacing w:after="98" w:line="216" w:lineRule="auto"/>
        <w:ind w:left="4707" w:right="57" w:firstLine="0"/>
        <w:jc w:val="right"/>
      </w:pPr>
      <w:r>
        <w:rPr>
          <w:sz w:val="26"/>
        </w:rPr>
        <w:t>Załącznik do uchwały Nr LX/354/2023 Rady</w:t>
      </w:r>
      <w:r>
        <w:rPr>
          <w:sz w:val="26"/>
        </w:rPr>
        <w:tab/>
        <w:t>Gminy</w:t>
      </w:r>
      <w:r>
        <w:rPr>
          <w:sz w:val="26"/>
        </w:rPr>
        <w:tab/>
        <w:t>Łękawica z dnia 30 listopada 2023 r.</w:t>
      </w:r>
    </w:p>
    <w:p w14:paraId="13F48E50" w14:textId="77777777" w:rsidR="00B37CC1" w:rsidRDefault="003A178F">
      <w:pPr>
        <w:spacing w:after="109"/>
        <w:ind w:left="395" w:right="28" w:firstLine="0"/>
      </w:pPr>
      <w:r>
        <w:t>Dane podmiotu wnoszącego petycję:</w:t>
      </w:r>
    </w:p>
    <w:p w14:paraId="28043F1F" w14:textId="77777777" w:rsidR="00B37CC1" w:rsidRDefault="003A178F">
      <w:pPr>
        <w:spacing w:after="89" w:line="218" w:lineRule="auto"/>
        <w:ind w:left="381" w:right="4534" w:firstLine="4"/>
      </w:pPr>
      <w:r>
        <w:rPr>
          <w:sz w:val="30"/>
        </w:rPr>
        <w:t>Rada Gminy Łękawica z siedzibą w Urzędzie Gminy w Łękawicy adres: 34-321 Łękawica, ul. Wspólna 24</w:t>
      </w:r>
    </w:p>
    <w:p w14:paraId="45F65A9C" w14:textId="77777777" w:rsidR="00B37CC1" w:rsidRDefault="003A178F">
      <w:pPr>
        <w:spacing w:after="0" w:line="216" w:lineRule="auto"/>
        <w:ind w:left="331" w:right="230" w:firstLine="967"/>
        <w:jc w:val="center"/>
      </w:pPr>
      <w:r>
        <w:rPr>
          <w:sz w:val="32"/>
        </w:rPr>
        <w:t>PETYCJA w sprawie wystąpienia z petycją o podjęcie inicjatywy ustawodawczej w zakresie nowelizacji ustawy z dnia16 czerwca 2023 r. o zmianie ustawy — Prawo geologiczne i górnicze oraz niektórych innych ustaw</w:t>
      </w:r>
    </w:p>
    <w:p w14:paraId="16FEDE0D" w14:textId="77777777" w:rsidR="00B37CC1" w:rsidRDefault="003A178F">
      <w:pPr>
        <w:spacing w:after="122"/>
        <w:ind w:left="172" w:right="28"/>
      </w:pPr>
      <w:r>
        <w:rPr>
          <w:noProof/>
        </w:rPr>
        <w:drawing>
          <wp:anchor distT="0" distB="0" distL="114300" distR="114300" simplePos="0" relativeHeight="251658240" behindDoc="0" locked="0" layoutInCell="1" allowOverlap="0" wp14:anchorId="0F0B74BF" wp14:editId="458A8DDE">
            <wp:simplePos x="0" y="0"/>
            <wp:positionH relativeFrom="page">
              <wp:posOffset>625145</wp:posOffset>
            </wp:positionH>
            <wp:positionV relativeFrom="page">
              <wp:posOffset>465327</wp:posOffset>
            </wp:positionV>
            <wp:extent cx="13689" cy="45620"/>
            <wp:effectExtent l="0" t="0" r="0" b="0"/>
            <wp:wrapTopAndBottom/>
            <wp:docPr id="18045" name="Picture 18045"/>
            <wp:cNvGraphicFramePr/>
            <a:graphic xmlns:a="http://schemas.openxmlformats.org/drawingml/2006/main">
              <a:graphicData uri="http://schemas.openxmlformats.org/drawingml/2006/picture">
                <pic:pic xmlns:pic="http://schemas.openxmlformats.org/drawingml/2006/picture">
                  <pic:nvPicPr>
                    <pic:cNvPr id="18045" name="Picture 18045"/>
                    <pic:cNvPicPr/>
                  </pic:nvPicPr>
                  <pic:blipFill>
                    <a:blip r:embed="rId10"/>
                    <a:stretch>
                      <a:fillRect/>
                    </a:stretch>
                  </pic:blipFill>
                  <pic:spPr>
                    <a:xfrm>
                      <a:off x="0" y="0"/>
                      <a:ext cx="13689" cy="45620"/>
                    </a:xfrm>
                    <a:prstGeom prst="rect">
                      <a:avLst/>
                    </a:prstGeom>
                  </pic:spPr>
                </pic:pic>
              </a:graphicData>
            </a:graphic>
          </wp:anchor>
        </w:drawing>
      </w:r>
      <w:r>
        <w:t xml:space="preserve">Na podstawie art. 2 ustawy z dnia 11 lipca 2014 r. o petycjach, działając w interesie publicznym, Rada Gminy Łękawica składa do Prezydenta Rzeczypospolitej Polskiej, Senatu Rzeczypospolitej Polskiej, posłów z okręgu wyborczego numer 27 w wyborach do Sejmu w 2023 r. i Rady Ministrów, petycję w interesie publicznym, w sprawie podjęcia inicjatywy ustawodawczej mającej na celu zmianę przepisów prawa tj. nowelizacji ustawy z dnia 16 czerwca 2023 r. o zmianie ustawy — Prawo geologiczne i górnicze oraz niektórych </w:t>
      </w:r>
      <w:r>
        <w:t>innych ustaw.</w:t>
      </w:r>
    </w:p>
    <w:p w14:paraId="4A996839" w14:textId="77777777" w:rsidR="00B37CC1" w:rsidRDefault="003A178F">
      <w:pPr>
        <w:spacing w:after="86"/>
        <w:ind w:left="172" w:right="28"/>
      </w:pPr>
      <w:r>
        <w:t>Rada Gminy Łękawica wyraża zgodę na ujawnienie na stronie internetowej podmiotu rozpatrującego petycję lub urzędu go obsługującego danych podmiotu wnoszącego petycję.</w:t>
      </w:r>
    </w:p>
    <w:p w14:paraId="7A4021D4" w14:textId="77777777" w:rsidR="00B37CC1" w:rsidRDefault="003A178F">
      <w:pPr>
        <w:spacing w:after="23" w:line="259" w:lineRule="auto"/>
        <w:ind w:left="395" w:right="0" w:firstLine="0"/>
        <w:jc w:val="left"/>
      </w:pPr>
      <w:r>
        <w:rPr>
          <w:sz w:val="32"/>
        </w:rPr>
        <w:t>Uzasadnienie:</w:t>
      </w:r>
    </w:p>
    <w:p w14:paraId="095EBB07" w14:textId="77777777" w:rsidR="00B37CC1" w:rsidRDefault="003A178F">
      <w:pPr>
        <w:ind w:left="172" w:right="28"/>
      </w:pPr>
      <w:r>
        <w:t>Przedmiotem petycji jest zmiana przepisów ustawy z dnia 16 czerwca 2023 r. o zmianie ustawy - Prawo geologiczne i górnicze oraz niektórych innych ustaw w zakresie w jakim dopuszcza możliwość uznania złóż za strategiczne bez udziału gminy, na obszarze, której one występują i dopuszczającym możliwość wykorzystania górotworów pod powierzchnią gminy dla magazynowania sprężonego C02 wraz z domieszkami.</w:t>
      </w:r>
    </w:p>
    <w:p w14:paraId="1239BC82" w14:textId="77777777" w:rsidR="00B37CC1" w:rsidRDefault="003A178F">
      <w:pPr>
        <w:spacing w:after="294"/>
        <w:ind w:left="172" w:right="28"/>
      </w:pPr>
      <w:r>
        <w:t>Ustawa wprowadziła postępowanie mające na celu wydanie decyzji o utworzeniu obszaru specjalnego przeznaczenia w zakresie wydobywania kopalin ze złóż o podstawowym znaczeniu dla gospodarki narodowej, czyli uznanie złoża za złoże strategiczne. Rozwiązania te naruszają w sposób ewidentny istotę samostanowienia prawa w jednostkach samorządu terytorialnego w zakresie władztwa planistycznego, całkowicie ograniczając rolę organów stanowiących, organów wykonawczych i lokalnych społeczności. Nadane uprawnienia centr</w:t>
      </w:r>
      <w:r>
        <w:t>alnym organom geologicznym spowodowały, że wskazany odgórnie obszar z tzw. występowaniem złóż specjalnych — o strategicznym działaniu, zostanie de facto całkowicie wyjęty spod jurysdykcji władz</w:t>
      </w:r>
    </w:p>
    <w:p w14:paraId="4C018D36" w14:textId="77777777" w:rsidR="00B37CC1" w:rsidRDefault="003A178F">
      <w:pPr>
        <w:spacing w:after="0" w:line="259" w:lineRule="auto"/>
        <w:ind w:left="158" w:right="-7" w:firstLine="0"/>
        <w:jc w:val="left"/>
      </w:pPr>
      <w:r>
        <w:rPr>
          <w:noProof/>
          <w:sz w:val="22"/>
        </w:rPr>
        <mc:AlternateContent>
          <mc:Choice Requires="wpg">
            <w:drawing>
              <wp:inline distT="0" distB="0" distL="0" distR="0" wp14:anchorId="6F714640" wp14:editId="67A105D3">
                <wp:extent cx="5995919" cy="9123"/>
                <wp:effectExtent l="0" t="0" r="0" b="0"/>
                <wp:docPr id="18048" name="Group 18048"/>
                <wp:cNvGraphicFramePr/>
                <a:graphic xmlns:a="http://schemas.openxmlformats.org/drawingml/2006/main">
                  <a:graphicData uri="http://schemas.microsoft.com/office/word/2010/wordprocessingGroup">
                    <wpg:wgp>
                      <wpg:cNvGrpSpPr/>
                      <wpg:grpSpPr>
                        <a:xfrm>
                          <a:off x="0" y="0"/>
                          <a:ext cx="5995919" cy="9123"/>
                          <a:chOff x="0" y="0"/>
                          <a:chExt cx="5995919" cy="9123"/>
                        </a:xfrm>
                      </wpg:grpSpPr>
                      <wps:wsp>
                        <wps:cNvPr id="18047" name="Shape 18047"/>
                        <wps:cNvSpPr/>
                        <wps:spPr>
                          <a:xfrm>
                            <a:off x="0" y="0"/>
                            <a:ext cx="5995919" cy="9123"/>
                          </a:xfrm>
                          <a:custGeom>
                            <a:avLst/>
                            <a:gdLst/>
                            <a:ahLst/>
                            <a:cxnLst/>
                            <a:rect l="0" t="0" r="0" b="0"/>
                            <a:pathLst>
                              <a:path w="5995919" h="9123">
                                <a:moveTo>
                                  <a:pt x="0" y="4562"/>
                                </a:moveTo>
                                <a:lnTo>
                                  <a:pt x="5995919" y="4562"/>
                                </a:lnTo>
                              </a:path>
                            </a:pathLst>
                          </a:custGeom>
                          <a:ln w="912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8048" style="width:472.12pt;height:0.718384pt;mso-position-horizontal-relative:char;mso-position-vertical-relative:line" coordsize="59959,91">
                <v:shape id="Shape 18047" style="position:absolute;width:59959;height:91;left:0;top:0;" coordsize="5995919,9123" path="m0,4562l5995919,4562">
                  <v:stroke weight="0.718384pt" endcap="flat" joinstyle="miter" miterlimit="1" on="true" color="#000000"/>
                  <v:fill on="false" color="#000000"/>
                </v:shape>
              </v:group>
            </w:pict>
          </mc:Fallback>
        </mc:AlternateContent>
      </w:r>
    </w:p>
    <w:p w14:paraId="72931D1E" w14:textId="77777777" w:rsidR="00B37CC1" w:rsidRDefault="003A178F">
      <w:pPr>
        <w:spacing w:after="177" w:line="259" w:lineRule="auto"/>
        <w:ind w:left="-826" w:right="-970" w:firstLine="0"/>
        <w:jc w:val="left"/>
      </w:pPr>
      <w:r>
        <w:rPr>
          <w:noProof/>
          <w:sz w:val="22"/>
        </w:rPr>
        <w:lastRenderedPageBreak/>
        <mc:AlternateContent>
          <mc:Choice Requires="wpg">
            <w:drawing>
              <wp:inline distT="0" distB="0" distL="0" distR="0" wp14:anchorId="2769642B" wp14:editId="11348A69">
                <wp:extent cx="7232520" cy="1350361"/>
                <wp:effectExtent l="0" t="0" r="0" b="0"/>
                <wp:docPr id="17419" name="Group 17419"/>
                <wp:cNvGraphicFramePr/>
                <a:graphic xmlns:a="http://schemas.openxmlformats.org/drawingml/2006/main">
                  <a:graphicData uri="http://schemas.microsoft.com/office/word/2010/wordprocessingGroup">
                    <wpg:wgp>
                      <wpg:cNvGrpSpPr/>
                      <wpg:grpSpPr>
                        <a:xfrm>
                          <a:off x="0" y="0"/>
                          <a:ext cx="7232520" cy="1350361"/>
                          <a:chOff x="0" y="0"/>
                          <a:chExt cx="7232520" cy="1350361"/>
                        </a:xfrm>
                      </wpg:grpSpPr>
                      <pic:pic xmlns:pic="http://schemas.openxmlformats.org/drawingml/2006/picture">
                        <pic:nvPicPr>
                          <pic:cNvPr id="18049" name="Picture 18049"/>
                          <pic:cNvPicPr/>
                        </pic:nvPicPr>
                        <pic:blipFill>
                          <a:blip r:embed="rId11"/>
                          <a:stretch>
                            <a:fillRect/>
                          </a:stretch>
                        </pic:blipFill>
                        <pic:spPr>
                          <a:xfrm>
                            <a:off x="0" y="0"/>
                            <a:ext cx="7232520" cy="1336675"/>
                          </a:xfrm>
                          <a:prstGeom prst="rect">
                            <a:avLst/>
                          </a:prstGeom>
                        </pic:spPr>
                      </pic:pic>
                      <wps:wsp>
                        <wps:cNvPr id="4058" name="Rectangle 4058"/>
                        <wps:cNvSpPr/>
                        <wps:spPr>
                          <a:xfrm>
                            <a:off x="1295922" y="1181566"/>
                            <a:ext cx="1432267" cy="224497"/>
                          </a:xfrm>
                          <a:prstGeom prst="rect">
                            <a:avLst/>
                          </a:prstGeom>
                          <a:ln>
                            <a:noFill/>
                          </a:ln>
                        </wps:spPr>
                        <wps:txbx>
                          <w:txbxContent>
                            <w:p w14:paraId="692D6094" w14:textId="77777777" w:rsidR="00B37CC1" w:rsidRDefault="003A178F">
                              <w:pPr>
                                <w:spacing w:after="160" w:line="259" w:lineRule="auto"/>
                                <w:ind w:right="0" w:firstLine="0"/>
                                <w:jc w:val="left"/>
                              </w:pPr>
                              <w:r>
                                <w:t>odwoławczych.</w:t>
                              </w:r>
                            </w:p>
                          </w:txbxContent>
                        </wps:txbx>
                        <wps:bodyPr horzOverflow="overflow" vert="horz" lIns="0" tIns="0" rIns="0" bIns="0" rtlCol="0">
                          <a:noAutofit/>
                        </wps:bodyPr>
                      </wps:wsp>
                    </wpg:wgp>
                  </a:graphicData>
                </a:graphic>
              </wp:inline>
            </w:drawing>
          </mc:Choice>
          <mc:Fallback>
            <w:pict>
              <v:group w14:anchorId="2769642B" id="Group 17419" o:spid="_x0000_s1026" style="width:569.5pt;height:106.35pt;mso-position-horizontal-relative:char;mso-position-vertical-relative:line" coordsize="72325,135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49" o:spid="_x0000_s1027" type="#_x0000_t75" style="position:absolute;width:72325;height:1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">
                  <v:imagedata r:id="rId12" o:title=""/>
                </v:shape>
                <v:rect id="Rectangle 4058" o:spid="_x0000_s1028" style="position:absolute;left:12959;top:11815;width:14322;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6hwgAAAN0AAAAPAAAAZHJzL2Rvd25yZXYueG1sRE/LisIw&#10;FN0L/kO4gjtNHXT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P0A6hwgAAAN0AAAAPAAAA&#10;AAAAAAAAAAAAAAcCAABkcnMvZG93bnJldi54bWxQSwUGAAAAAAMAAwC3AAAA9gIAAAAA&#10;" filled="f" stroked="f">
                  <v:textbox inset="0,0,0,0">
                    <w:txbxContent>
                      <w:p w14:paraId="692D6094" w14:textId="77777777" w:rsidR="00B37CC1" w:rsidRDefault="003A178F">
                        <w:pPr>
                          <w:spacing w:after="160" w:line="259" w:lineRule="auto"/>
                          <w:ind w:right="0" w:firstLine="0"/>
                          <w:jc w:val="left"/>
                        </w:pPr>
                        <w:r>
                          <w:t>odwoławczych.</w:t>
                        </w:r>
                      </w:p>
                    </w:txbxContent>
                  </v:textbox>
                </v:rect>
                <w10:anchorlock/>
              </v:group>
            </w:pict>
          </mc:Fallback>
        </mc:AlternateContent>
      </w:r>
    </w:p>
    <w:p w14:paraId="10D0F333" w14:textId="77777777" w:rsidR="00B37CC1" w:rsidRDefault="003A178F">
      <w:pPr>
        <w:spacing w:after="113"/>
        <w:ind w:left="43" w:right="28" w:firstLine="338"/>
      </w:pPr>
      <w:r>
        <w:rPr>
          <w:noProof/>
        </w:rPr>
        <w:drawing>
          <wp:anchor distT="0" distB="0" distL="114300" distR="114300" simplePos="0" relativeHeight="251659264" behindDoc="0" locked="0" layoutInCell="1" allowOverlap="0" wp14:anchorId="27AE87E2" wp14:editId="6D9FA33E">
            <wp:simplePos x="0" y="0"/>
            <wp:positionH relativeFrom="page">
              <wp:posOffset>638835</wp:posOffset>
            </wp:positionH>
            <wp:positionV relativeFrom="page">
              <wp:posOffset>1874995</wp:posOffset>
            </wp:positionV>
            <wp:extent cx="4563" cy="4562"/>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13"/>
                    <a:stretch>
                      <a:fillRect/>
                    </a:stretch>
                  </pic:blipFill>
                  <pic:spPr>
                    <a:xfrm>
                      <a:off x="0" y="0"/>
                      <a:ext cx="4563" cy="4562"/>
                    </a:xfrm>
                    <a:prstGeom prst="rect">
                      <a:avLst/>
                    </a:prstGeom>
                  </pic:spPr>
                </pic:pic>
              </a:graphicData>
            </a:graphic>
          </wp:anchor>
        </w:drawing>
      </w:r>
      <w:r>
        <w:rPr>
          <w:noProof/>
        </w:rPr>
        <w:drawing>
          <wp:anchor distT="0" distB="0" distL="114300" distR="114300" simplePos="0" relativeHeight="251660288" behindDoc="0" locked="0" layoutInCell="1" allowOverlap="0" wp14:anchorId="20467FEE" wp14:editId="4BA6916C">
            <wp:simplePos x="0" y="0"/>
            <wp:positionH relativeFrom="page">
              <wp:posOffset>6926792</wp:posOffset>
            </wp:positionH>
            <wp:positionV relativeFrom="page">
              <wp:posOffset>2062038</wp:posOffset>
            </wp:positionV>
            <wp:extent cx="9126" cy="4562"/>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14"/>
                    <a:stretch>
                      <a:fillRect/>
                    </a:stretch>
                  </pic:blipFill>
                  <pic:spPr>
                    <a:xfrm>
                      <a:off x="0" y="0"/>
                      <a:ext cx="9126" cy="4562"/>
                    </a:xfrm>
                    <a:prstGeom prst="rect">
                      <a:avLst/>
                    </a:prstGeom>
                  </pic:spPr>
                </pic:pic>
              </a:graphicData>
            </a:graphic>
          </wp:anchor>
        </w:drawing>
      </w:r>
      <w:r>
        <w:rPr>
          <w:noProof/>
        </w:rPr>
        <w:drawing>
          <wp:anchor distT="0" distB="0" distL="114300" distR="114300" simplePos="0" relativeHeight="251661312" behindDoc="0" locked="0" layoutInCell="1" allowOverlap="0" wp14:anchorId="5025AC68" wp14:editId="5053F942">
            <wp:simplePos x="0" y="0"/>
            <wp:positionH relativeFrom="page">
              <wp:posOffset>314854</wp:posOffset>
            </wp:positionH>
            <wp:positionV relativeFrom="page">
              <wp:posOffset>2915138</wp:posOffset>
            </wp:positionV>
            <wp:extent cx="4563" cy="9124"/>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14"/>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62336" behindDoc="0" locked="0" layoutInCell="1" allowOverlap="0" wp14:anchorId="408E2CE6" wp14:editId="295D37D1">
            <wp:simplePos x="0" y="0"/>
            <wp:positionH relativeFrom="page">
              <wp:posOffset>7127568</wp:posOffset>
            </wp:positionH>
            <wp:positionV relativeFrom="page">
              <wp:posOffset>7883190</wp:posOffset>
            </wp:positionV>
            <wp:extent cx="4563" cy="9123"/>
            <wp:effectExtent l="0" t="0" r="0" b="0"/>
            <wp:wrapSquare wrapText="bothSides"/>
            <wp:docPr id="6106" name="Picture 6106"/>
            <wp:cNvGraphicFramePr/>
            <a:graphic xmlns:a="http://schemas.openxmlformats.org/drawingml/2006/main">
              <a:graphicData uri="http://schemas.openxmlformats.org/drawingml/2006/picture">
                <pic:pic xmlns:pic="http://schemas.openxmlformats.org/drawingml/2006/picture">
                  <pic:nvPicPr>
                    <pic:cNvPr id="6106" name="Picture 6106"/>
                    <pic:cNvPicPr/>
                  </pic:nvPicPr>
                  <pic:blipFill>
                    <a:blip r:embed="rId14"/>
                    <a:stretch>
                      <a:fillRect/>
                    </a:stretch>
                  </pic:blipFill>
                  <pic:spPr>
                    <a:xfrm>
                      <a:off x="0" y="0"/>
                      <a:ext cx="4563" cy="9123"/>
                    </a:xfrm>
                    <a:prstGeom prst="rect">
                      <a:avLst/>
                    </a:prstGeom>
                  </pic:spPr>
                </pic:pic>
              </a:graphicData>
            </a:graphic>
          </wp:anchor>
        </w:drawing>
      </w:r>
      <w:r>
        <w:rPr>
          <w:noProof/>
        </w:rPr>
        <w:drawing>
          <wp:anchor distT="0" distB="0" distL="114300" distR="114300" simplePos="0" relativeHeight="251663360" behindDoc="0" locked="0" layoutInCell="1" allowOverlap="0" wp14:anchorId="7833129B" wp14:editId="5A5DC1AA">
            <wp:simplePos x="0" y="0"/>
            <wp:positionH relativeFrom="page">
              <wp:posOffset>6972423</wp:posOffset>
            </wp:positionH>
            <wp:positionV relativeFrom="page">
              <wp:posOffset>9133185</wp:posOffset>
            </wp:positionV>
            <wp:extent cx="4563" cy="9124"/>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14"/>
                    <a:stretch>
                      <a:fillRect/>
                    </a:stretch>
                  </pic:blipFill>
                  <pic:spPr>
                    <a:xfrm>
                      <a:off x="0" y="0"/>
                      <a:ext cx="4563" cy="9124"/>
                    </a:xfrm>
                    <a:prstGeom prst="rect">
                      <a:avLst/>
                    </a:prstGeom>
                  </pic:spPr>
                </pic:pic>
              </a:graphicData>
            </a:graphic>
          </wp:anchor>
        </w:drawing>
      </w:r>
      <w:r>
        <w:t>Wprowadzone przepisy ustawy z dnia 16 czerwca 2023 r. o zmianie ustawy Prawo geologiczne i górnicze oraz niektórych innych ustaw, są zagrożeniem dla społeczności samorządu jakim jest Gmina Łękawica. Dokument ten w żaden sposób nie zabezpiecza interesu gminy oraz jej mieszkańców i ich własności. Postępowanie takie przez ustawodawcę z założenia wyprzedza postępowanie o środowiskowych uwarunkowaniach jak i samo postępowanie koncesyjne. Wprowadza również daleko idące ograniczenia na rzecz potencjalnych, przyszł</w:t>
      </w:r>
      <w:r>
        <w:t xml:space="preserve">ych i niepewnych korzyści z eksploatacji złoża, bez jakiejkolwiek pewności, że do rozpoczęcia używania zasobów dojdzie. Jest to ewidentny zamach na jedno z najważniejszych konstytucyjnych praw w naszym kraju - na prawo własności. Konsekwencją kwestionowanej ustawy w przyjętym brzmieniu </w:t>
      </w:r>
      <w:r>
        <w:rPr>
          <w:noProof/>
        </w:rPr>
        <w:drawing>
          <wp:inline distT="0" distB="0" distL="0" distR="0" wp14:anchorId="59DB6C40" wp14:editId="51D4B6C1">
            <wp:extent cx="4563" cy="4562"/>
            <wp:effectExtent l="0" t="0" r="0" b="0"/>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13"/>
                    <a:stretch>
                      <a:fillRect/>
                    </a:stretch>
                  </pic:blipFill>
                  <pic:spPr>
                    <a:xfrm>
                      <a:off x="0" y="0"/>
                      <a:ext cx="4563" cy="4562"/>
                    </a:xfrm>
                    <a:prstGeom prst="rect">
                      <a:avLst/>
                    </a:prstGeom>
                  </pic:spPr>
                </pic:pic>
              </a:graphicData>
            </a:graphic>
          </wp:inline>
        </w:drawing>
      </w:r>
      <w:r>
        <w:t>jest ograniczenie władzy organów samorządowych na terytorium danej społeczności oraz całkowite wyeliminowanie procesu konsultacji społecznych. Niepokojące jest drastyczne ograniczenie władzy planistycznej gmin na obszarze wy</w:t>
      </w:r>
      <w:r>
        <w:t xml:space="preserve">stępowania złóż kopalin. Przedstawione zapisy zakazują zabudowy nad złożami, które zostaną uznane za strategiczne. Rodzi to ogromne obawy, </w:t>
      </w:r>
      <w:r>
        <w:rPr>
          <w:noProof/>
        </w:rPr>
        <w:drawing>
          <wp:inline distT="0" distB="0" distL="0" distR="0" wp14:anchorId="6873EC58" wp14:editId="423ECAD4">
            <wp:extent cx="4563" cy="4562"/>
            <wp:effectExtent l="0" t="0" r="0" b="0"/>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13"/>
                    <a:stretch>
                      <a:fillRect/>
                    </a:stretch>
                  </pic:blipFill>
                  <pic:spPr>
                    <a:xfrm>
                      <a:off x="0" y="0"/>
                      <a:ext cx="4563" cy="4562"/>
                    </a:xfrm>
                    <a:prstGeom prst="rect">
                      <a:avLst/>
                    </a:prstGeom>
                  </pic:spPr>
                </pic:pic>
              </a:graphicData>
            </a:graphic>
          </wp:inline>
        </w:drawing>
      </w:r>
      <w:r>
        <w:t xml:space="preserve"> realizacja tego zakazu spowoduje zatrzymanie sektora budowlanego, a w konsekwencji migrację ludzi w inne regiony Polski. Zmiany legislacyjne ujęte w ustawie skutecznie zablokują jakiekolwiek działanie rozwojowe na terenie </w:t>
      </w:r>
      <w:r>
        <w:rPr>
          <w:noProof/>
        </w:rPr>
        <w:drawing>
          <wp:inline distT="0" distB="0" distL="0" distR="0" wp14:anchorId="7DF7FF34" wp14:editId="2E066614">
            <wp:extent cx="4563" cy="4562"/>
            <wp:effectExtent l="0" t="0" r="0" b="0"/>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13"/>
                    <a:stretch>
                      <a:fillRect/>
                    </a:stretch>
                  </pic:blipFill>
                  <pic:spPr>
                    <a:xfrm>
                      <a:off x="0" y="0"/>
                      <a:ext cx="4563" cy="4562"/>
                    </a:xfrm>
                    <a:prstGeom prst="rect">
                      <a:avLst/>
                    </a:prstGeom>
                  </pic:spPr>
                </pic:pic>
              </a:graphicData>
            </a:graphic>
          </wp:inline>
        </w:drawing>
      </w:r>
      <w:r>
        <w:t>wyznaczonego złoża strategicznego i w jego sąsiedztwie. Na podstawie niejasnych przepisów o tym, co oznacza termin „złoże o znaczeniu strategicznym"</w:t>
      </w:r>
      <w:r>
        <w:t>, niejako z automatu wyłączany jest ten grunt z możliwości gospodarowania nim w sposób dotychczas przeznaczony w miejscowym planie zagospodarowania przestrzennego, zgodnie z wolą i życzeniem właściciela. Straty poniesione przez właścicieli nieruchomości w związku z utratą ich wartości oraz brakiem możliwości ich zagospodarowania są niepoliczalne. Jedyne co można przewidzieć, to konieczność ponoszenia wydatków z budżetów gmin w ramach wypłacanych odszkodowań z tytułu utraty wartości nieruchomości na rzecz ic</w:t>
      </w:r>
      <w:r>
        <w:t xml:space="preserve">h właścicieli. Ustawa nie przewiduje wypłaty takich odszkodowań przez Skarb Państwa - co oznacza, że potencjalne odszkodowania wypłacać będą gminy zmuszone wprowadzaniem treści decyzji Głównego Geologa Kraju do opracowywanych miejscowych planów zagospodarowania przestrzennego, a w </w:t>
      </w:r>
      <w:r>
        <w:rPr>
          <w:noProof/>
        </w:rPr>
        <w:drawing>
          <wp:inline distT="0" distB="0" distL="0" distR="0" wp14:anchorId="4686CE3A" wp14:editId="3CA2736B">
            <wp:extent cx="4563" cy="9124"/>
            <wp:effectExtent l="0" t="0" r="0" b="0"/>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14"/>
                    <a:stretch>
                      <a:fillRect/>
                    </a:stretch>
                  </pic:blipFill>
                  <pic:spPr>
                    <a:xfrm>
                      <a:off x="0" y="0"/>
                      <a:ext cx="4563" cy="9124"/>
                    </a:xfrm>
                    <a:prstGeom prst="rect">
                      <a:avLst/>
                    </a:prstGeom>
                  </pic:spPr>
                </pic:pic>
              </a:graphicData>
            </a:graphic>
          </wp:inline>
        </w:drawing>
      </w:r>
      <w:r>
        <w:t>dalszej kolejności planów ogólnych. Niezrozumiałym jest także wykluczenie gminy z postępowania o wydanie decyzji o uznaniu złoża za strategiczne, której terytorium dotyczy ta decyzja - bowiem gmina ta co prawda może wydać decyzję</w:t>
      </w:r>
      <w:r>
        <w:t xml:space="preserve"> negatywną, ale jest to decyzja niewiążąca.</w:t>
      </w:r>
    </w:p>
    <w:p w14:paraId="3B0EA333" w14:textId="77777777" w:rsidR="00B37CC1" w:rsidRDefault="003A178F">
      <w:pPr>
        <w:spacing w:after="89" w:line="218" w:lineRule="auto"/>
        <w:ind w:left="-827" w:right="-984" w:firstLine="1186"/>
      </w:pPr>
      <w:r>
        <w:rPr>
          <w:sz w:val="30"/>
        </w:rPr>
        <w:t xml:space="preserve">Nie bez znaczenia pozostają także doprecyzowywane naprędce zapisy dopuszczające prowadzenie działalności polegającej na podziemnym składowaniu dwutlenku węgla, w szerszym, niż przed zmianą ustawy, zakresie. Ustawa </w:t>
      </w:r>
      <w:r>
        <w:rPr>
          <w:noProof/>
        </w:rPr>
        <w:lastRenderedPageBreak/>
        <w:drawing>
          <wp:inline distT="0" distB="0" distL="0" distR="0" wp14:anchorId="3F329C60" wp14:editId="13A5D3D0">
            <wp:extent cx="7232520" cy="862224"/>
            <wp:effectExtent l="0" t="0" r="0" b="0"/>
            <wp:docPr id="18050" name="Picture 18050"/>
            <wp:cNvGraphicFramePr/>
            <a:graphic xmlns:a="http://schemas.openxmlformats.org/drawingml/2006/main">
              <a:graphicData uri="http://schemas.openxmlformats.org/drawingml/2006/picture">
                <pic:pic xmlns:pic="http://schemas.openxmlformats.org/drawingml/2006/picture">
                  <pic:nvPicPr>
                    <pic:cNvPr id="18050" name="Picture 18050"/>
                    <pic:cNvPicPr/>
                  </pic:nvPicPr>
                  <pic:blipFill>
                    <a:blip r:embed="rId15"/>
                    <a:stretch>
                      <a:fillRect/>
                    </a:stretch>
                  </pic:blipFill>
                  <pic:spPr>
                    <a:xfrm>
                      <a:off x="0" y="0"/>
                      <a:ext cx="7232520" cy="862224"/>
                    </a:xfrm>
                    <a:prstGeom prst="rect">
                      <a:avLst/>
                    </a:prstGeom>
                  </pic:spPr>
                </pic:pic>
              </a:graphicData>
            </a:graphic>
          </wp:inline>
        </w:drawing>
      </w:r>
      <w:r>
        <w:rPr>
          <w:sz w:val="30"/>
        </w:rPr>
        <w:t>nie przewiduje konsekwencji związanych • z zatłaczaniem spalin pod ziemię do</w:t>
      </w:r>
    </w:p>
    <w:p w14:paraId="3B97B3CB" w14:textId="77777777" w:rsidR="00B37CC1" w:rsidRDefault="003A178F">
      <w:pPr>
        <w:ind w:left="172" w:right="28" w:firstLine="0"/>
      </w:pPr>
      <w:r>
        <w:t>górotworu pod domy mieszkańców i istniejącą infrastrukturę. Dostępne dokumenty powstałe w procesie legislacyjnym nie zawierają danych o skutkach powodujących skażenie wód pitnych i gleb poprzez zakwaszenie kwasem węglowym z nieuniknionymi skutkami wycieków na powierzchnię.</w:t>
      </w:r>
    </w:p>
    <w:p w14:paraId="45D94B89" w14:textId="77777777" w:rsidR="00B37CC1" w:rsidRDefault="003A178F">
      <w:pPr>
        <w:spacing w:after="113"/>
        <w:ind w:left="172" w:right="28"/>
      </w:pPr>
      <w:r>
        <w:t>Poważne obawy powoduje także rozwiązanie precyzujące zatłaczaniem spalin pod ziemię do górotworu w zakresie późniejszego wykorzystania wód geotermalnych i solanek. Eliminacja coraz bardziej popularnej w ostatnim czasie geotermii w Polsce, poprzez utworzenie składowisk spalin ponad poziomami gorących solanek i wód oraz gorących skał, jest bardzo niepokojąca i krótkowzroczna. Na terenie Gminy Łękawica nie prowadzono dotychczas badań poszukujących tak cennych złóż, a wprowadzenie decyzji Głównego Geologa Kraju</w:t>
      </w:r>
      <w:r>
        <w:t xml:space="preserve"> wyłączającej nie wiadomo które i jak duże obszary w gminie, skutecznie zablokuje rozwój gminy w tym obszarze.</w:t>
      </w:r>
    </w:p>
    <w:p w14:paraId="3C33A9FA" w14:textId="77777777" w:rsidR="00B37CC1" w:rsidRDefault="003A178F">
      <w:pPr>
        <w:spacing w:after="131"/>
        <w:ind w:left="172" w:right="28"/>
      </w:pPr>
      <w:r>
        <w:t>Zgodnie z treścią pkt 19 Dyrektywy PE i Rady 2009/31/WE z dnia 23 kwietnia 2009 r. w sprawie geologicznego składowania dwutlenku węgla L 140/116, (19) Państwa członkowskie powinny zachować prawo do wskazania na swoim terytorium obszarów, na których można lokalizować składowiska. Obejmuje to prawo państw członkowskich do dopuszczania składowania na części lub całości ich terytorium lub do opowiedzenia się za jakimkolwiek innym wykorzystaniem struktur podziemnych, takim jak poszukiwania, produkcja i składowan</w:t>
      </w:r>
      <w:r>
        <w:t>ie węglowodorów lub geotermalne wykorzystanie warstw wodonośnych. W tym kontekście państwa członkowskie powinny w szczególności, w należyty sposób, uwzględnić warianty wykorzystania potencjalnego składowiska, w tym warianty o znaczeniu strategicznym dla bezpieczeństwa dostaw energii danego państwa członkowskiego lub rozwoju odnawialnych źródeł energii.</w:t>
      </w:r>
    </w:p>
    <w:p w14:paraId="250CA22E" w14:textId="77777777" w:rsidR="00B37CC1" w:rsidRDefault="003A178F">
      <w:pPr>
        <w:spacing w:after="91"/>
        <w:ind w:left="172" w:right="28"/>
      </w:pPr>
      <w:r>
        <w:t>Kontrowersyjnym i nieprzemyślanym wydaje się przekazanie tak dużych uprawnień w ręce organu Głównego Geologa Kraju, bez wcześniejszego aktualnego i rzetelnego bilansu złóż naturalnych występujących na terenie całego kraju, a szczególnie na Śląsku.</w:t>
      </w:r>
    </w:p>
    <w:p w14:paraId="70B687B0" w14:textId="77777777" w:rsidR="00B37CC1" w:rsidRDefault="003A178F">
      <w:pPr>
        <w:spacing w:after="2225"/>
        <w:ind w:left="172" w:right="28"/>
      </w:pPr>
      <w:r>
        <w:t>Reasumując, Rada Gminy Łękawica stoi na stanowisku, że wprowadzone zmiany w ustawie Prawo Geologiczne odbierają mieszkańcom możliwość decydowania o samych sobie, o sposobie wykorzystania ich nieruchomości, nie dają jakiejkolwiek możliwości odwołania się od niekorzystnych dla nich decyzji a samorządy narażają na dodatkowe niepotrzebne wydatki. Z uwagi na powyższe niniejszą petycję Rada uważa za celową.</w:t>
      </w:r>
    </w:p>
    <w:p w14:paraId="258067FF" w14:textId="77777777" w:rsidR="00B37CC1" w:rsidRDefault="003A178F">
      <w:pPr>
        <w:spacing w:after="0" w:line="259" w:lineRule="auto"/>
        <w:ind w:left="180" w:right="-22" w:firstLine="0"/>
        <w:jc w:val="left"/>
      </w:pPr>
      <w:r>
        <w:rPr>
          <w:noProof/>
          <w:sz w:val="22"/>
        </w:rPr>
        <mc:AlternateContent>
          <mc:Choice Requires="wpg">
            <w:drawing>
              <wp:inline distT="0" distB="0" distL="0" distR="0" wp14:anchorId="5BBB8A3C" wp14:editId="44B2F810">
                <wp:extent cx="5991355" cy="9124"/>
                <wp:effectExtent l="0" t="0" r="0" b="0"/>
                <wp:docPr id="18053" name="Group 18053"/>
                <wp:cNvGraphicFramePr/>
                <a:graphic xmlns:a="http://schemas.openxmlformats.org/drawingml/2006/main">
                  <a:graphicData uri="http://schemas.microsoft.com/office/word/2010/wordprocessingGroup">
                    <wpg:wgp>
                      <wpg:cNvGrpSpPr/>
                      <wpg:grpSpPr>
                        <a:xfrm>
                          <a:off x="0" y="0"/>
                          <a:ext cx="5991355" cy="9124"/>
                          <a:chOff x="0" y="0"/>
                          <a:chExt cx="5991355" cy="9124"/>
                        </a:xfrm>
                      </wpg:grpSpPr>
                      <wps:wsp>
                        <wps:cNvPr id="18052" name="Shape 18052"/>
                        <wps:cNvSpPr/>
                        <wps:spPr>
                          <a:xfrm>
                            <a:off x="0" y="0"/>
                            <a:ext cx="5991355" cy="9124"/>
                          </a:xfrm>
                          <a:custGeom>
                            <a:avLst/>
                            <a:gdLst/>
                            <a:ahLst/>
                            <a:cxnLst/>
                            <a:rect l="0" t="0" r="0" b="0"/>
                            <a:pathLst>
                              <a:path w="5991355" h="9124">
                                <a:moveTo>
                                  <a:pt x="0" y="4563"/>
                                </a:moveTo>
                                <a:lnTo>
                                  <a:pt x="5991355" y="4563"/>
                                </a:lnTo>
                              </a:path>
                            </a:pathLst>
                          </a:custGeom>
                          <a:ln w="912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8053" style="width:471.76pt;height:0.718445pt;mso-position-horizontal-relative:char;mso-position-vertical-relative:line" coordsize="59913,91">
                <v:shape id="Shape 18052" style="position:absolute;width:59913;height:91;left:0;top:0;" coordsize="5991355,9124" path="m0,4563l5991355,4563">
                  <v:stroke weight="0.718445pt" endcap="flat" joinstyle="miter" miterlimit="1" on="true" color="#000000"/>
                  <v:fill on="false" color="#000000"/>
                </v:shape>
              </v:group>
            </w:pict>
          </mc:Fallback>
        </mc:AlternateContent>
      </w:r>
    </w:p>
    <w:sectPr w:rsidR="00B37CC1">
      <w:type w:val="continuous"/>
      <w:pgSz w:w="11900" w:h="16840"/>
      <w:pgMar w:top="273" w:right="1279" w:bottom="172" w:left="102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D15FF" w14:textId="77777777" w:rsidR="003A178F" w:rsidRDefault="003A178F">
      <w:pPr>
        <w:spacing w:after="0" w:line="240" w:lineRule="auto"/>
      </w:pPr>
      <w:r>
        <w:separator/>
      </w:r>
    </w:p>
  </w:endnote>
  <w:endnote w:type="continuationSeparator" w:id="0">
    <w:p w14:paraId="1A8DDC13" w14:textId="77777777" w:rsidR="003A178F" w:rsidRDefault="003A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D1CD" w14:textId="77777777" w:rsidR="00B37CC1" w:rsidRDefault="003A178F">
    <w:pPr>
      <w:spacing w:after="0" w:line="259" w:lineRule="auto"/>
      <w:ind w:right="-7409" w:firstLine="0"/>
      <w:jc w:val="right"/>
    </w:pPr>
    <w:r>
      <w:rPr>
        <w:sz w:val="22"/>
      </w:rPr>
      <w:t xml:space="preserve">Strona </w:t>
    </w: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917A" w14:textId="77777777" w:rsidR="00B37CC1" w:rsidRDefault="003A178F">
    <w:pPr>
      <w:spacing w:after="0" w:line="259" w:lineRule="auto"/>
      <w:ind w:right="-7409" w:firstLine="0"/>
      <w:jc w:val="right"/>
    </w:pPr>
    <w:r>
      <w:rPr>
        <w:sz w:val="22"/>
      </w:rPr>
      <w:t xml:space="preserve">Strona </w:t>
    </w:r>
    <w:r>
      <w:fldChar w:fldCharType="begin"/>
    </w:r>
    <w:r>
      <w:instrText xml:space="preserve"> PAGE   \* MERGEFORMAT </w:instrText>
    </w:r>
    <w:r>
      <w:fldChar w:fldCharType="separate"/>
    </w:r>
    <w:r>
      <w:rPr>
        <w:sz w:val="22"/>
      </w:rPr>
      <w:t>2</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F4BE" w14:textId="77777777" w:rsidR="00B37CC1" w:rsidRDefault="003A178F">
    <w:pPr>
      <w:spacing w:after="0" w:line="259" w:lineRule="auto"/>
      <w:ind w:right="-7236" w:firstLine="0"/>
      <w:jc w:val="right"/>
    </w:pPr>
    <w:r>
      <w:rPr>
        <w:sz w:val="22"/>
      </w:rPr>
      <w:t xml:space="preserve">Strona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E3526" w14:textId="77777777" w:rsidR="003A178F" w:rsidRDefault="003A178F">
      <w:pPr>
        <w:spacing w:after="0" w:line="240" w:lineRule="auto"/>
      </w:pPr>
      <w:r>
        <w:separator/>
      </w:r>
    </w:p>
  </w:footnote>
  <w:footnote w:type="continuationSeparator" w:id="0">
    <w:p w14:paraId="7B910705" w14:textId="77777777" w:rsidR="003A178F" w:rsidRDefault="003A17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C1"/>
    <w:rsid w:val="003A178F"/>
    <w:rsid w:val="00B37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2AA8"/>
  <w15:docId w15:val="{AC6A7F26-EA56-4FFC-8C96-483C5BB5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5" w:line="226" w:lineRule="auto"/>
      <w:ind w:right="22" w:firstLine="220"/>
      <w:jc w:val="both"/>
    </w:pPr>
    <w:rPr>
      <w:rFonts w:ascii="Calibri" w:eastAsia="Calibri" w:hAnsi="Calibri" w:cs="Calibri"/>
      <w:color w:val="000000"/>
      <w:sz w:val="28"/>
    </w:rPr>
  </w:style>
  <w:style w:type="paragraph" w:styleId="Nagwek1">
    <w:name w:val="heading 1"/>
    <w:next w:val="Normalny"/>
    <w:link w:val="Nagwek1Znak"/>
    <w:uiPriority w:val="9"/>
    <w:qFormat/>
    <w:pPr>
      <w:keepNext/>
      <w:keepLines/>
      <w:spacing w:after="225" w:line="216" w:lineRule="auto"/>
      <w:jc w:val="both"/>
      <w:outlineLvl w:val="0"/>
    </w:pPr>
    <w:rPr>
      <w:rFonts w:ascii="Calibri" w:eastAsia="Calibri" w:hAnsi="Calibri" w:cs="Calibri"/>
      <w:color w:val="000000"/>
      <w:sz w:val="3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jpg"/><Relationship Id="rId5" Type="http://schemas.openxmlformats.org/officeDocument/2006/relationships/endnotes" Target="endnotes.xml"/><Relationship Id="rId15" Type="http://schemas.openxmlformats.org/officeDocument/2006/relationships/image" Target="media/image7.jpg"/><Relationship Id="rId10" Type="http://schemas.openxmlformats.org/officeDocument/2006/relationships/image" Target="media/image2.jpg"/><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image" Target="media/image6.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1282</Words>
  <Characters>7696</Characters>
  <Application>Microsoft Office Word</Application>
  <DocSecurity>0</DocSecurity>
  <Lines>64</Lines>
  <Paragraphs>17</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Orlińska Sylwia</dc:creator>
  <cp:keywords/>
  <cp:lastModifiedBy>Orlińska Sylwia</cp:lastModifiedBy>
  <cp:revision>2</cp:revision>
  <dcterms:created xsi:type="dcterms:W3CDTF">2024-01-19T07:29:00Z</dcterms:created>
  <dcterms:modified xsi:type="dcterms:W3CDTF">2024-01-19T07:29:00Z</dcterms:modified>
</cp:coreProperties>
</file>